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5" w:rsidRDefault="00486A79">
      <w:r w:rsidRPr="00346775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E6A3E5" wp14:editId="4D2A324D">
            <wp:simplePos x="0" y="0"/>
            <wp:positionH relativeFrom="column">
              <wp:posOffset>4495800</wp:posOffset>
            </wp:positionH>
            <wp:positionV relativeFrom="paragraph">
              <wp:posOffset>19685</wp:posOffset>
            </wp:positionV>
            <wp:extent cx="590550" cy="590550"/>
            <wp:effectExtent l="152400" t="76200" r="133350" b="742950"/>
            <wp:wrapNone/>
            <wp:docPr id="2" name="Picture 2" descr="Image result for lady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36" w:rsidRPr="00346775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AD33CF" wp14:editId="28A98882">
            <wp:simplePos x="0" y="0"/>
            <wp:positionH relativeFrom="column">
              <wp:posOffset>1809750</wp:posOffset>
            </wp:positionH>
            <wp:positionV relativeFrom="paragraph">
              <wp:posOffset>19685</wp:posOffset>
            </wp:positionV>
            <wp:extent cx="542925" cy="542925"/>
            <wp:effectExtent l="133350" t="76200" r="142875" b="733425"/>
            <wp:wrapNone/>
            <wp:docPr id="1" name="Picture 1" descr="Image result for lady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1704"/>
        <w:gridCol w:w="138"/>
        <w:gridCol w:w="1279"/>
        <w:gridCol w:w="1275"/>
        <w:gridCol w:w="1985"/>
        <w:gridCol w:w="1417"/>
        <w:gridCol w:w="1418"/>
      </w:tblGrid>
      <w:tr w:rsidR="00B35894" w:rsidTr="00D81A32">
        <w:tc>
          <w:tcPr>
            <w:tcW w:w="1700" w:type="dxa"/>
            <w:gridSpan w:val="2"/>
          </w:tcPr>
          <w:p w:rsidR="0001685A" w:rsidRDefault="0001685A" w:rsidP="00196736"/>
        </w:tc>
        <w:tc>
          <w:tcPr>
            <w:tcW w:w="9216" w:type="dxa"/>
            <w:gridSpan w:val="7"/>
            <w:shd w:val="clear" w:color="auto" w:fill="DAEEF3" w:themeFill="accent5" w:themeFillTint="33"/>
          </w:tcPr>
          <w:p w:rsidR="00B35894" w:rsidRPr="00346775" w:rsidRDefault="00196736" w:rsidP="00DB4E89">
            <w:pPr>
              <w:tabs>
                <w:tab w:val="left" w:pos="1578"/>
              </w:tabs>
              <w:jc w:val="center"/>
              <w:rPr>
                <w:b/>
              </w:rPr>
            </w:pPr>
            <w:r>
              <w:rPr>
                <w:b/>
              </w:rPr>
              <w:t>Topic Cycle 2019-20</w:t>
            </w:r>
            <w:r w:rsidR="00DB4E89" w:rsidRPr="00346775">
              <w:rPr>
                <w:b/>
              </w:rPr>
              <w:t xml:space="preserve"> - LADYBIRDS</w:t>
            </w:r>
            <w:r w:rsidR="00346775" w:rsidRPr="00346775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B35894" w:rsidTr="001E36AB">
        <w:tc>
          <w:tcPr>
            <w:tcW w:w="1700" w:type="dxa"/>
            <w:gridSpan w:val="2"/>
          </w:tcPr>
          <w:p w:rsidR="00B35894" w:rsidRDefault="00B35894">
            <w:r>
              <w:t>Subject</w:t>
            </w:r>
          </w:p>
        </w:tc>
        <w:tc>
          <w:tcPr>
            <w:tcW w:w="3121" w:type="dxa"/>
            <w:gridSpan w:val="3"/>
            <w:shd w:val="clear" w:color="auto" w:fill="F5903D"/>
          </w:tcPr>
          <w:p w:rsidR="00B35894" w:rsidRDefault="00B35894" w:rsidP="00B35894">
            <w:pPr>
              <w:jc w:val="center"/>
            </w:pPr>
            <w:r>
              <w:t>Autumn</w:t>
            </w:r>
          </w:p>
        </w:tc>
        <w:tc>
          <w:tcPr>
            <w:tcW w:w="3260" w:type="dxa"/>
            <w:gridSpan w:val="2"/>
            <w:shd w:val="clear" w:color="auto" w:fill="99FF66"/>
          </w:tcPr>
          <w:p w:rsidR="00B35894" w:rsidRDefault="00B35894" w:rsidP="00B35894">
            <w:pPr>
              <w:jc w:val="center"/>
            </w:pPr>
            <w:r>
              <w:t>Spring</w:t>
            </w:r>
          </w:p>
        </w:tc>
        <w:tc>
          <w:tcPr>
            <w:tcW w:w="2835" w:type="dxa"/>
            <w:gridSpan w:val="2"/>
            <w:shd w:val="clear" w:color="auto" w:fill="FFFF66"/>
          </w:tcPr>
          <w:p w:rsidR="00B35894" w:rsidRDefault="00B35894" w:rsidP="00B35894">
            <w:pPr>
              <w:jc w:val="center"/>
            </w:pPr>
            <w:r>
              <w:t>Summer</w:t>
            </w:r>
          </w:p>
        </w:tc>
      </w:tr>
      <w:tr w:rsidR="0001685A" w:rsidTr="001E36AB">
        <w:tc>
          <w:tcPr>
            <w:tcW w:w="1700" w:type="dxa"/>
            <w:gridSpan w:val="2"/>
          </w:tcPr>
          <w:p w:rsidR="0001685A" w:rsidRDefault="0001685A">
            <w:r>
              <w:t>Topic Title</w:t>
            </w:r>
          </w:p>
        </w:tc>
        <w:tc>
          <w:tcPr>
            <w:tcW w:w="3121" w:type="dxa"/>
            <w:gridSpan w:val="3"/>
          </w:tcPr>
          <w:p w:rsidR="0001685A" w:rsidRPr="00196736" w:rsidRDefault="0056752A" w:rsidP="00144D85">
            <w:pPr>
              <w:jc w:val="center"/>
              <w:rPr>
                <w:sz w:val="18"/>
                <w:szCs w:val="18"/>
                <w:highlight w:val="yellow"/>
              </w:rPr>
            </w:pPr>
            <w:r w:rsidRPr="00196736">
              <w:rPr>
                <w:sz w:val="18"/>
                <w:szCs w:val="18"/>
              </w:rPr>
              <w:t>Fantastic Flight</w:t>
            </w:r>
          </w:p>
        </w:tc>
        <w:tc>
          <w:tcPr>
            <w:tcW w:w="3260" w:type="dxa"/>
            <w:gridSpan w:val="2"/>
          </w:tcPr>
          <w:p w:rsidR="0001685A" w:rsidRPr="00196736" w:rsidRDefault="00C674BE" w:rsidP="0001685A">
            <w:pPr>
              <w:jc w:val="center"/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Amazing Animals</w:t>
            </w:r>
          </w:p>
        </w:tc>
        <w:tc>
          <w:tcPr>
            <w:tcW w:w="2835" w:type="dxa"/>
            <w:gridSpan w:val="2"/>
          </w:tcPr>
          <w:p w:rsidR="0001685A" w:rsidRPr="00196736" w:rsidRDefault="00C674BE" w:rsidP="00144D85">
            <w:pPr>
              <w:jc w:val="center"/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Food Glorious Food</w:t>
            </w:r>
          </w:p>
        </w:tc>
      </w:tr>
      <w:tr w:rsidR="0056752A" w:rsidTr="001E36AB">
        <w:tc>
          <w:tcPr>
            <w:tcW w:w="424" w:type="dxa"/>
            <w:vMerge w:val="restart"/>
          </w:tcPr>
          <w:p w:rsidR="0056752A" w:rsidRDefault="0056752A">
            <w:r>
              <w:t>T</w:t>
            </w:r>
          </w:p>
          <w:p w:rsidR="0056752A" w:rsidRDefault="0056752A">
            <w:r>
              <w:t>O</w:t>
            </w:r>
          </w:p>
          <w:p w:rsidR="0056752A" w:rsidRDefault="0056752A">
            <w:r>
              <w:t>P</w:t>
            </w:r>
          </w:p>
          <w:p w:rsidR="0056752A" w:rsidRDefault="0056752A">
            <w:r>
              <w:t>I</w:t>
            </w:r>
          </w:p>
          <w:p w:rsidR="0056752A" w:rsidRDefault="0056752A">
            <w:r>
              <w:t>C</w:t>
            </w:r>
          </w:p>
        </w:tc>
        <w:tc>
          <w:tcPr>
            <w:tcW w:w="1276" w:type="dxa"/>
          </w:tcPr>
          <w:p w:rsidR="0056752A" w:rsidRDefault="0056752A">
            <w:r>
              <w:t>History</w:t>
            </w:r>
          </w:p>
        </w:tc>
        <w:tc>
          <w:tcPr>
            <w:tcW w:w="3121" w:type="dxa"/>
            <w:gridSpan w:val="3"/>
          </w:tcPr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First flight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Different flying machines</w:t>
            </w:r>
          </w:p>
          <w:p w:rsidR="0056752A" w:rsidRPr="00196736" w:rsidRDefault="0056752A" w:rsidP="0001685A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Famous people</w:t>
            </w:r>
          </w:p>
          <w:p w:rsidR="0056752A" w:rsidRPr="00196736" w:rsidRDefault="0056752A" w:rsidP="0001685A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Father Christmas flying</w:t>
            </w:r>
          </w:p>
          <w:p w:rsidR="0056752A" w:rsidRPr="00196736" w:rsidRDefault="0056752A" w:rsidP="0001685A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History of Santa</w:t>
            </w:r>
          </w:p>
          <w:p w:rsidR="0083601E" w:rsidRPr="00196736" w:rsidRDefault="0083601E" w:rsidP="0001685A">
            <w:pPr>
              <w:rPr>
                <w:b/>
                <w:sz w:val="18"/>
                <w:szCs w:val="18"/>
              </w:rPr>
            </w:pPr>
            <w:r w:rsidRPr="00196736">
              <w:rPr>
                <w:b/>
                <w:sz w:val="18"/>
                <w:szCs w:val="18"/>
              </w:rPr>
              <w:t>TRIPS – BUTTERFLY HOUSE</w:t>
            </w:r>
          </w:p>
          <w:p w:rsidR="0083601E" w:rsidRPr="00196736" w:rsidRDefault="0083601E" w:rsidP="0001685A">
            <w:pPr>
              <w:rPr>
                <w:b/>
                <w:sz w:val="18"/>
                <w:szCs w:val="18"/>
              </w:rPr>
            </w:pPr>
            <w:r w:rsidRPr="00196736">
              <w:rPr>
                <w:b/>
                <w:sz w:val="18"/>
                <w:szCs w:val="18"/>
              </w:rPr>
              <w:t>SHUTTLEWORTH COLLECTION</w:t>
            </w:r>
          </w:p>
        </w:tc>
        <w:tc>
          <w:tcPr>
            <w:tcW w:w="3260" w:type="dxa"/>
            <w:gridSpan w:val="2"/>
          </w:tcPr>
          <w:p w:rsidR="0056752A" w:rsidRPr="00196736" w:rsidRDefault="00884674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Extinct animals (dinosaurs)</w:t>
            </w:r>
          </w:p>
          <w:p w:rsidR="0083601E" w:rsidRPr="00196736" w:rsidRDefault="0083601E" w:rsidP="00271A79">
            <w:pPr>
              <w:rPr>
                <w:sz w:val="18"/>
                <w:szCs w:val="18"/>
              </w:rPr>
            </w:pPr>
          </w:p>
          <w:p w:rsidR="00884674" w:rsidRPr="00196736" w:rsidRDefault="0083601E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Animals in danger</w:t>
            </w:r>
          </w:p>
        </w:tc>
        <w:tc>
          <w:tcPr>
            <w:tcW w:w="2835" w:type="dxa"/>
            <w:gridSpan w:val="2"/>
          </w:tcPr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What did they eat before?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Fast food</w:t>
            </w:r>
          </w:p>
          <w:p w:rsidR="0056752A" w:rsidRPr="00196736" w:rsidRDefault="00884674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Comparing how people cooked before and now.</w:t>
            </w:r>
          </w:p>
          <w:p w:rsidR="00884674" w:rsidRPr="00196736" w:rsidRDefault="00884674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Comparing how people store their food before and now.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6752A" w:rsidTr="001E36AB">
        <w:trPr>
          <w:trHeight w:val="1083"/>
        </w:trPr>
        <w:tc>
          <w:tcPr>
            <w:tcW w:w="424" w:type="dxa"/>
            <w:vMerge/>
          </w:tcPr>
          <w:p w:rsidR="0056752A" w:rsidRDefault="0056752A"/>
        </w:tc>
        <w:tc>
          <w:tcPr>
            <w:tcW w:w="1276" w:type="dxa"/>
          </w:tcPr>
          <w:p w:rsidR="0056752A" w:rsidRDefault="0056752A">
            <w:r>
              <w:t>Geography</w:t>
            </w:r>
          </w:p>
        </w:tc>
        <w:tc>
          <w:tcPr>
            <w:tcW w:w="1704" w:type="dxa"/>
          </w:tcPr>
          <w:p w:rsidR="00B35B3C" w:rsidRPr="00196736" w:rsidRDefault="00B35B3C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 xml:space="preserve">Where did we go on holiday? </w:t>
            </w:r>
            <w:r w:rsidR="00023E5A" w:rsidRPr="00196736">
              <w:rPr>
                <w:sz w:val="18"/>
                <w:szCs w:val="18"/>
              </w:rPr>
              <w:t xml:space="preserve">Name countries - </w:t>
            </w:r>
            <w:r w:rsidRPr="00196736">
              <w:rPr>
                <w:sz w:val="18"/>
                <w:szCs w:val="18"/>
              </w:rPr>
              <w:t>Flight paths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Where the first flight took place.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Santa flying to different countries.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Maps and routes.</w:t>
            </w:r>
          </w:p>
        </w:tc>
        <w:tc>
          <w:tcPr>
            <w:tcW w:w="3260" w:type="dxa"/>
            <w:gridSpan w:val="2"/>
          </w:tcPr>
          <w:p w:rsidR="0056752A" w:rsidRPr="00196736" w:rsidRDefault="00E7071F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Where do they live?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Animals around the world.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 xml:space="preserve">Animals and their habitats. </w:t>
            </w:r>
          </w:p>
          <w:p w:rsidR="0056752A" w:rsidRPr="00196736" w:rsidRDefault="0056752A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Sizes of animals.</w:t>
            </w:r>
          </w:p>
        </w:tc>
        <w:tc>
          <w:tcPr>
            <w:tcW w:w="2835" w:type="dxa"/>
            <w:gridSpan w:val="2"/>
          </w:tcPr>
          <w:p w:rsidR="0056752A" w:rsidRPr="00196736" w:rsidRDefault="0056752A" w:rsidP="0001685A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Where does food come from?</w:t>
            </w:r>
          </w:p>
          <w:p w:rsidR="0056752A" w:rsidRPr="00196736" w:rsidRDefault="0056752A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Food around the world.</w:t>
            </w:r>
          </w:p>
          <w:p w:rsidR="00F02044" w:rsidRPr="00196736" w:rsidRDefault="0056752A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 xml:space="preserve">Growing conditions </w:t>
            </w:r>
          </w:p>
          <w:p w:rsidR="0056752A" w:rsidRPr="00196736" w:rsidRDefault="0056752A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(weather/seasonal food)</w:t>
            </w:r>
          </w:p>
          <w:p w:rsidR="00D347F8" w:rsidRPr="00196736" w:rsidRDefault="00D347F8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Chocola</w:t>
            </w:r>
            <w:r w:rsidR="00023E5A" w:rsidRPr="00196736">
              <w:rPr>
                <w:sz w:val="18"/>
                <w:szCs w:val="18"/>
              </w:rPr>
              <w:t>te – LITERACY NON-FICTION BOOK</w:t>
            </w:r>
          </w:p>
        </w:tc>
      </w:tr>
      <w:tr w:rsidR="00FD3F8E" w:rsidTr="001E36AB">
        <w:tc>
          <w:tcPr>
            <w:tcW w:w="424" w:type="dxa"/>
            <w:vMerge/>
          </w:tcPr>
          <w:p w:rsidR="00FD3F8E" w:rsidRDefault="00FD3F8E"/>
        </w:tc>
        <w:tc>
          <w:tcPr>
            <w:tcW w:w="1276" w:type="dxa"/>
          </w:tcPr>
          <w:p w:rsidR="007972DA" w:rsidRDefault="00FD3F8E">
            <w:r>
              <w:t>Art and Design</w:t>
            </w:r>
          </w:p>
          <w:p w:rsidR="007972DA" w:rsidRDefault="007972DA"/>
          <w:p w:rsidR="00FD3F8E" w:rsidRDefault="00FD3F8E" w:rsidP="009A1808"/>
        </w:tc>
        <w:tc>
          <w:tcPr>
            <w:tcW w:w="1704" w:type="dxa"/>
          </w:tcPr>
          <w:p w:rsidR="00FD3F8E" w:rsidRPr="00196736" w:rsidRDefault="007972DA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ART</w:t>
            </w:r>
          </w:p>
          <w:p w:rsidR="007972DA" w:rsidRPr="00196736" w:rsidRDefault="007972DA">
            <w:pPr>
              <w:rPr>
                <w:sz w:val="18"/>
                <w:szCs w:val="18"/>
              </w:rPr>
            </w:pPr>
          </w:p>
          <w:p w:rsidR="007972DA" w:rsidRPr="00196736" w:rsidRDefault="007972DA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Artwork linked to flight/</w:t>
            </w:r>
            <w:r w:rsidR="00011477" w:rsidRPr="00196736">
              <w:rPr>
                <w:sz w:val="18"/>
                <w:szCs w:val="18"/>
              </w:rPr>
              <w:t>ladybirds</w:t>
            </w:r>
          </w:p>
          <w:p w:rsidR="00C90707" w:rsidRPr="00196736" w:rsidRDefault="00C9070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FD3F8E" w:rsidRPr="00196736" w:rsidRDefault="00FD3F8E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Christmas printing</w:t>
            </w:r>
          </w:p>
        </w:tc>
        <w:tc>
          <w:tcPr>
            <w:tcW w:w="3260" w:type="dxa"/>
            <w:gridSpan w:val="2"/>
          </w:tcPr>
          <w:p w:rsidR="006B0DA9" w:rsidRPr="00196736" w:rsidRDefault="006B0DA9" w:rsidP="00FD3F8E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Colour, pattern and prints linked to animal skins/camouflage</w:t>
            </w:r>
          </w:p>
          <w:p w:rsidR="006B0DA9" w:rsidRPr="00196736" w:rsidRDefault="006B0DA9" w:rsidP="00FD3F8E">
            <w:pPr>
              <w:rPr>
                <w:sz w:val="18"/>
                <w:szCs w:val="18"/>
                <w:u w:val="single"/>
              </w:rPr>
            </w:pPr>
          </w:p>
          <w:p w:rsidR="00FD3F8E" w:rsidRPr="00196736" w:rsidRDefault="00FD3F8E" w:rsidP="0071796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B0DA9" w:rsidRPr="00196736" w:rsidRDefault="006B0DA9" w:rsidP="00FD3F8E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Looking at artists linked to food and still life</w:t>
            </w:r>
          </w:p>
          <w:p w:rsidR="006B0DA9" w:rsidRPr="00196736" w:rsidRDefault="006B0DA9" w:rsidP="00FD3F8E">
            <w:pPr>
              <w:rPr>
                <w:sz w:val="18"/>
                <w:szCs w:val="18"/>
                <w:u w:val="single"/>
              </w:rPr>
            </w:pPr>
          </w:p>
          <w:p w:rsidR="00FD3F8E" w:rsidRPr="00196736" w:rsidRDefault="00E7071F" w:rsidP="00FD3F8E">
            <w:pPr>
              <w:rPr>
                <w:sz w:val="18"/>
                <w:szCs w:val="18"/>
              </w:rPr>
            </w:pPr>
            <w:proofErr w:type="spellStart"/>
            <w:r w:rsidRPr="00196736">
              <w:rPr>
                <w:sz w:val="18"/>
                <w:szCs w:val="18"/>
              </w:rPr>
              <w:t>Arcimboldo</w:t>
            </w:r>
            <w:proofErr w:type="spellEnd"/>
            <w:r w:rsidRPr="00196736">
              <w:rPr>
                <w:sz w:val="18"/>
                <w:szCs w:val="18"/>
              </w:rPr>
              <w:t xml:space="preserve"> - artist</w:t>
            </w:r>
          </w:p>
          <w:p w:rsidR="006B0DA9" w:rsidRPr="00196736" w:rsidRDefault="006B0DA9" w:rsidP="00FD3F8E">
            <w:pPr>
              <w:rPr>
                <w:sz w:val="18"/>
                <w:szCs w:val="18"/>
              </w:rPr>
            </w:pPr>
          </w:p>
        </w:tc>
      </w:tr>
      <w:tr w:rsidR="00051A35" w:rsidTr="001E36AB">
        <w:tc>
          <w:tcPr>
            <w:tcW w:w="424" w:type="dxa"/>
            <w:vMerge/>
          </w:tcPr>
          <w:p w:rsidR="00051A35" w:rsidRDefault="00051A35"/>
        </w:tc>
        <w:tc>
          <w:tcPr>
            <w:tcW w:w="1276" w:type="dxa"/>
          </w:tcPr>
          <w:p w:rsidR="00051A35" w:rsidRDefault="00051A35">
            <w:r>
              <w:t>DT</w:t>
            </w:r>
          </w:p>
        </w:tc>
        <w:tc>
          <w:tcPr>
            <w:tcW w:w="1704" w:type="dxa"/>
          </w:tcPr>
          <w:p w:rsidR="00051A35" w:rsidRPr="00196736" w:rsidRDefault="00051A35" w:rsidP="00FD3F8E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Gliders/</w:t>
            </w:r>
          </w:p>
          <w:p w:rsidR="00467016" w:rsidRPr="00196736" w:rsidRDefault="00051A35" w:rsidP="00FD3F8E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 xml:space="preserve">aeroplanes using different materials </w:t>
            </w:r>
          </w:p>
          <w:p w:rsidR="00011477" w:rsidRPr="00196736" w:rsidRDefault="00011477" w:rsidP="00FD3F8E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  <w:u w:val="single"/>
              </w:rPr>
              <w:t>make parachutes</w:t>
            </w:r>
          </w:p>
          <w:p w:rsidR="00051A35" w:rsidRPr="00196736" w:rsidRDefault="00051A35" w:rsidP="00FD3F8E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to use a range of materials creatively to design and make products</w:t>
            </w:r>
          </w:p>
          <w:p w:rsidR="00051A35" w:rsidRPr="00196736" w:rsidRDefault="00051A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51A35" w:rsidRPr="00196736" w:rsidRDefault="00051A35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Christmas cookery</w:t>
            </w:r>
          </w:p>
        </w:tc>
        <w:tc>
          <w:tcPr>
            <w:tcW w:w="3260" w:type="dxa"/>
            <w:gridSpan w:val="2"/>
          </w:tcPr>
          <w:p w:rsidR="00051A35" w:rsidRPr="00196736" w:rsidRDefault="00051A35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Animal puppets</w:t>
            </w:r>
          </w:p>
        </w:tc>
        <w:tc>
          <w:tcPr>
            <w:tcW w:w="2835" w:type="dxa"/>
            <w:gridSpan w:val="2"/>
          </w:tcPr>
          <w:p w:rsidR="00051A35" w:rsidRPr="00196736" w:rsidRDefault="00C402B5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Cooking foods from different countries</w:t>
            </w:r>
          </w:p>
        </w:tc>
      </w:tr>
      <w:tr w:rsidR="00D81A32" w:rsidTr="001E36AB">
        <w:tc>
          <w:tcPr>
            <w:tcW w:w="1700" w:type="dxa"/>
            <w:gridSpan w:val="2"/>
          </w:tcPr>
          <w:p w:rsidR="00D81A32" w:rsidRDefault="00D81A32">
            <w:r>
              <w:t>Science</w:t>
            </w:r>
          </w:p>
          <w:p w:rsidR="00D81A32" w:rsidRDefault="00D81A32"/>
          <w:p w:rsidR="00D81A32" w:rsidRDefault="00D81A32">
            <w:r>
              <w:t>YEAR A</w:t>
            </w:r>
          </w:p>
        </w:tc>
        <w:tc>
          <w:tcPr>
            <w:tcW w:w="1704" w:type="dxa"/>
          </w:tcPr>
          <w:p w:rsidR="00D81A32" w:rsidRPr="00196736" w:rsidRDefault="00D81A32" w:rsidP="00D81A32">
            <w:pPr>
              <w:jc w:val="center"/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All about me</w:t>
            </w:r>
          </w:p>
          <w:p w:rsidR="00D81A32" w:rsidRPr="00196736" w:rsidRDefault="00D81A32" w:rsidP="00D81A32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-body parts</w:t>
            </w:r>
          </w:p>
          <w:p w:rsidR="00D81A32" w:rsidRPr="00196736" w:rsidRDefault="00D81A32" w:rsidP="00D81A32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 xml:space="preserve">- senses </w:t>
            </w:r>
          </w:p>
          <w:p w:rsidR="00D81A32" w:rsidRPr="00196736" w:rsidRDefault="00D81A32" w:rsidP="00D81A3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D81A32" w:rsidRPr="00196736" w:rsidRDefault="00D81A32" w:rsidP="00D81A32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Seasonal change</w:t>
            </w:r>
          </w:p>
          <w:p w:rsidR="00D81A32" w:rsidRPr="00196736" w:rsidRDefault="00D81A32" w:rsidP="00D81A32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Linked to animals/</w:t>
            </w:r>
          </w:p>
          <w:p w:rsidR="00D81A32" w:rsidRPr="00196736" w:rsidRDefault="00D81A32" w:rsidP="00D81A32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hibernation</w:t>
            </w:r>
          </w:p>
          <w:p w:rsidR="00D81A32" w:rsidRPr="00196736" w:rsidRDefault="00D81A32" w:rsidP="00D81A3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D81A32" w:rsidRPr="00196736" w:rsidRDefault="00D81A32" w:rsidP="00D81A32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Everyday materials</w:t>
            </w:r>
          </w:p>
          <w:p w:rsidR="00D81A32" w:rsidRPr="00196736" w:rsidRDefault="00D81A32" w:rsidP="00D81A32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Naming and comparing different materials</w:t>
            </w:r>
          </w:p>
          <w:p w:rsidR="00D81A32" w:rsidRPr="00196736" w:rsidRDefault="00D81A32" w:rsidP="00D81A32">
            <w:pPr>
              <w:rPr>
                <w:sz w:val="18"/>
                <w:szCs w:val="18"/>
              </w:rPr>
            </w:pPr>
          </w:p>
          <w:p w:rsidR="00D81A32" w:rsidRPr="00196736" w:rsidRDefault="00D81A32" w:rsidP="00D81A32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investigating materials</w:t>
            </w:r>
          </w:p>
          <w:p w:rsidR="00D81A32" w:rsidRPr="00196736" w:rsidRDefault="00D81A32" w:rsidP="00D81A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81A32" w:rsidRPr="00196736" w:rsidRDefault="00D81A32" w:rsidP="00147268">
            <w:pPr>
              <w:rPr>
                <w:sz w:val="18"/>
                <w:szCs w:val="18"/>
                <w:u w:val="single"/>
              </w:rPr>
            </w:pPr>
            <w:r w:rsidRPr="00196736">
              <w:rPr>
                <w:sz w:val="18"/>
                <w:szCs w:val="18"/>
                <w:u w:val="single"/>
              </w:rPr>
              <w:t>Plants</w:t>
            </w:r>
          </w:p>
          <w:p w:rsidR="00D81A32" w:rsidRPr="00196736" w:rsidRDefault="00D81A32" w:rsidP="00434A1F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Fruit/ veg</w:t>
            </w:r>
          </w:p>
          <w:p w:rsidR="00D81A32" w:rsidRPr="00196736" w:rsidRDefault="00D81A32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What plants need to stay healthy</w:t>
            </w:r>
          </w:p>
          <w:p w:rsidR="00D81A32" w:rsidRPr="00196736" w:rsidRDefault="00D81A32" w:rsidP="00271A79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herbs</w:t>
            </w:r>
          </w:p>
          <w:p w:rsidR="00D81A32" w:rsidRPr="00196736" w:rsidRDefault="00D81A32" w:rsidP="00F02044">
            <w:pPr>
              <w:rPr>
                <w:sz w:val="18"/>
                <w:szCs w:val="18"/>
              </w:rPr>
            </w:pPr>
          </w:p>
          <w:p w:rsidR="00D81A32" w:rsidRPr="00196736" w:rsidRDefault="00D81A32" w:rsidP="00F02044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(Look at what parts of the plant you eat)</w:t>
            </w:r>
          </w:p>
        </w:tc>
      </w:tr>
      <w:tr w:rsidR="00011477" w:rsidTr="001E36AB">
        <w:tc>
          <w:tcPr>
            <w:tcW w:w="1700" w:type="dxa"/>
            <w:gridSpan w:val="2"/>
          </w:tcPr>
          <w:p w:rsidR="00011477" w:rsidRDefault="00011477" w:rsidP="00470E51">
            <w:r>
              <w:t>Computing</w:t>
            </w:r>
          </w:p>
        </w:tc>
        <w:tc>
          <w:tcPr>
            <w:tcW w:w="3121" w:type="dxa"/>
            <w:gridSpan w:val="3"/>
          </w:tcPr>
          <w:p w:rsidR="00011477" w:rsidRPr="00196736" w:rsidRDefault="00434A1F" w:rsidP="00470E51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Discovering Programming</w:t>
            </w:r>
          </w:p>
          <w:p w:rsidR="00434A1F" w:rsidRPr="00196736" w:rsidRDefault="00434A1F" w:rsidP="00470E51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(and e-safety)</w:t>
            </w:r>
          </w:p>
        </w:tc>
        <w:tc>
          <w:tcPr>
            <w:tcW w:w="3260" w:type="dxa"/>
            <w:gridSpan w:val="2"/>
          </w:tcPr>
          <w:p w:rsidR="00011477" w:rsidRPr="00196736" w:rsidRDefault="00434A1F" w:rsidP="00470E51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Let’s Create</w:t>
            </w:r>
          </w:p>
          <w:p w:rsidR="00434A1F" w:rsidRPr="00196736" w:rsidRDefault="00434A1F" w:rsidP="00470E51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(and e-safety)</w:t>
            </w:r>
          </w:p>
        </w:tc>
        <w:tc>
          <w:tcPr>
            <w:tcW w:w="2835" w:type="dxa"/>
            <w:gridSpan w:val="2"/>
          </w:tcPr>
          <w:p w:rsidR="00011477" w:rsidRPr="00196736" w:rsidRDefault="00434A1F" w:rsidP="00470E51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Visual information</w:t>
            </w:r>
          </w:p>
          <w:p w:rsidR="00434A1F" w:rsidRPr="00196736" w:rsidRDefault="00434A1F" w:rsidP="00470E51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(and e-safety)</w:t>
            </w:r>
          </w:p>
        </w:tc>
      </w:tr>
      <w:tr w:rsidR="00476960" w:rsidTr="001E36AB">
        <w:tc>
          <w:tcPr>
            <w:tcW w:w="1700" w:type="dxa"/>
            <w:gridSpan w:val="2"/>
          </w:tcPr>
          <w:p w:rsidR="00476960" w:rsidRPr="0028026B" w:rsidRDefault="00476960">
            <w:r w:rsidRPr="0028026B">
              <w:t>RE</w:t>
            </w:r>
          </w:p>
          <w:p w:rsidR="00476960" w:rsidRPr="0028026B" w:rsidRDefault="00476960"/>
          <w:p w:rsidR="00476960" w:rsidRPr="00541081" w:rsidRDefault="00476960" w:rsidP="0028026B">
            <w:pPr>
              <w:rPr>
                <w:highlight w:val="cyan"/>
              </w:rPr>
            </w:pPr>
            <w:r w:rsidRPr="0028026B">
              <w:t>YEAR A</w:t>
            </w:r>
          </w:p>
        </w:tc>
        <w:tc>
          <w:tcPr>
            <w:tcW w:w="1842" w:type="dxa"/>
            <w:gridSpan w:val="2"/>
          </w:tcPr>
          <w:p w:rsidR="00476960" w:rsidRPr="00196736" w:rsidRDefault="00476960" w:rsidP="008A6AA2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Saying thank you (to God for…)</w:t>
            </w:r>
          </w:p>
        </w:tc>
        <w:tc>
          <w:tcPr>
            <w:tcW w:w="1279" w:type="dxa"/>
          </w:tcPr>
          <w:p w:rsidR="00476960" w:rsidRPr="00196736" w:rsidRDefault="00476960" w:rsidP="008A6AA2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Christmas - Lights</w:t>
            </w:r>
          </w:p>
        </w:tc>
        <w:tc>
          <w:tcPr>
            <w:tcW w:w="1275" w:type="dxa"/>
          </w:tcPr>
          <w:p w:rsidR="00476960" w:rsidRPr="00196736" w:rsidRDefault="00476960" w:rsidP="008E3526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Belonging</w:t>
            </w:r>
          </w:p>
        </w:tc>
        <w:tc>
          <w:tcPr>
            <w:tcW w:w="1985" w:type="dxa"/>
          </w:tcPr>
          <w:p w:rsidR="00476960" w:rsidRPr="00196736" w:rsidRDefault="00476960" w:rsidP="008E3526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Easter (Giving something up for love – Dogger)</w:t>
            </w:r>
          </w:p>
        </w:tc>
        <w:tc>
          <w:tcPr>
            <w:tcW w:w="2835" w:type="dxa"/>
            <w:gridSpan w:val="2"/>
          </w:tcPr>
          <w:p w:rsidR="00476960" w:rsidRPr="00196736" w:rsidRDefault="00476960" w:rsidP="00C674BE">
            <w:pPr>
              <w:rPr>
                <w:sz w:val="18"/>
                <w:szCs w:val="18"/>
                <w:highlight w:val="cyan"/>
              </w:rPr>
            </w:pPr>
            <w:r w:rsidRPr="00196736">
              <w:rPr>
                <w:sz w:val="18"/>
                <w:szCs w:val="18"/>
              </w:rPr>
              <w:t>Books and stories – Muslim, Jewish, Christian</w:t>
            </w:r>
          </w:p>
        </w:tc>
      </w:tr>
      <w:tr w:rsidR="00C674BE" w:rsidTr="001E36AB">
        <w:tc>
          <w:tcPr>
            <w:tcW w:w="1700" w:type="dxa"/>
            <w:gridSpan w:val="2"/>
          </w:tcPr>
          <w:p w:rsidR="00C674BE" w:rsidRDefault="00C674BE">
            <w:r>
              <w:t>PSHCE</w:t>
            </w:r>
          </w:p>
          <w:p w:rsidR="00C8537F" w:rsidRDefault="00C8537F">
            <w:r>
              <w:t>KS1 A</w:t>
            </w:r>
          </w:p>
        </w:tc>
        <w:tc>
          <w:tcPr>
            <w:tcW w:w="1842" w:type="dxa"/>
            <w:gridSpan w:val="2"/>
          </w:tcPr>
          <w:p w:rsidR="00C674BE" w:rsidRPr="00196736" w:rsidRDefault="00205AB3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People who help us.</w:t>
            </w:r>
          </w:p>
        </w:tc>
        <w:tc>
          <w:tcPr>
            <w:tcW w:w="1279" w:type="dxa"/>
          </w:tcPr>
          <w:p w:rsidR="00C674BE" w:rsidRPr="00196736" w:rsidRDefault="00C674BE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I feel…</w:t>
            </w:r>
          </w:p>
        </w:tc>
        <w:tc>
          <w:tcPr>
            <w:tcW w:w="1275" w:type="dxa"/>
          </w:tcPr>
          <w:p w:rsidR="00C674BE" w:rsidRPr="00196736" w:rsidRDefault="00C674BE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Deaf studies – Communication</w:t>
            </w:r>
          </w:p>
        </w:tc>
        <w:tc>
          <w:tcPr>
            <w:tcW w:w="1985" w:type="dxa"/>
          </w:tcPr>
          <w:p w:rsidR="00C674BE" w:rsidRPr="00196736" w:rsidRDefault="00C674BE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People who look after me</w:t>
            </w:r>
          </w:p>
        </w:tc>
        <w:tc>
          <w:tcPr>
            <w:tcW w:w="1417" w:type="dxa"/>
          </w:tcPr>
          <w:p w:rsidR="00C674BE" w:rsidRPr="00196736" w:rsidRDefault="00205AB3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Healthy eating</w:t>
            </w:r>
          </w:p>
        </w:tc>
        <w:tc>
          <w:tcPr>
            <w:tcW w:w="1418" w:type="dxa"/>
          </w:tcPr>
          <w:p w:rsidR="00C674BE" w:rsidRPr="00196736" w:rsidRDefault="00C674BE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Young to old.</w:t>
            </w:r>
          </w:p>
        </w:tc>
      </w:tr>
      <w:tr w:rsidR="00196736" w:rsidTr="00461722">
        <w:tc>
          <w:tcPr>
            <w:tcW w:w="1700" w:type="dxa"/>
            <w:gridSpan w:val="2"/>
          </w:tcPr>
          <w:p w:rsidR="00196736" w:rsidRPr="001E36AB" w:rsidRDefault="00196736">
            <w:r w:rsidRPr="001E36AB">
              <w:t>PE</w:t>
            </w:r>
          </w:p>
        </w:tc>
        <w:tc>
          <w:tcPr>
            <w:tcW w:w="1842" w:type="dxa"/>
            <w:gridSpan w:val="2"/>
          </w:tcPr>
          <w:p w:rsidR="00196736" w:rsidRDefault="00196736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Gym/Dance</w:t>
            </w:r>
          </w:p>
          <w:p w:rsidR="00AB2CD1" w:rsidRPr="00196736" w:rsidRDefault="00AB2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1279" w:type="dxa"/>
          </w:tcPr>
          <w:p w:rsidR="00196736" w:rsidRDefault="00196736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Multi-skills</w:t>
            </w:r>
            <w:r w:rsidR="00AB2CD1">
              <w:rPr>
                <w:sz w:val="18"/>
                <w:szCs w:val="18"/>
              </w:rPr>
              <w:t xml:space="preserve"> – </w:t>
            </w:r>
          </w:p>
          <w:p w:rsidR="00AB2CD1" w:rsidRPr="00196736" w:rsidRDefault="00AB2CD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6736" w:rsidRPr="00196736" w:rsidRDefault="00196736" w:rsidP="000940F5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Gym/Dance</w:t>
            </w:r>
          </w:p>
        </w:tc>
        <w:tc>
          <w:tcPr>
            <w:tcW w:w="1985" w:type="dxa"/>
          </w:tcPr>
          <w:p w:rsidR="00196736" w:rsidRPr="00196736" w:rsidRDefault="00196736" w:rsidP="00AB2CD1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Multi-skills</w:t>
            </w:r>
            <w:r w:rsidR="00AB2C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96736" w:rsidRDefault="00196736" w:rsidP="00B222A5">
            <w:pPr>
              <w:jc w:val="center"/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Swimming</w:t>
            </w:r>
          </w:p>
          <w:p w:rsidR="00AB2CD1" w:rsidRPr="00196736" w:rsidRDefault="00AB2CD1" w:rsidP="00B2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games</w:t>
            </w:r>
          </w:p>
        </w:tc>
      </w:tr>
    </w:tbl>
    <w:p w:rsidR="003470A0" w:rsidRDefault="003470A0" w:rsidP="00B222A5"/>
    <w:sectPr w:rsidR="003470A0" w:rsidSect="0094308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995"/>
    <w:multiLevelType w:val="hybridMultilevel"/>
    <w:tmpl w:val="A3242708"/>
    <w:lvl w:ilvl="0" w:tplc="4C9A0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4"/>
    <w:rsid w:val="00011477"/>
    <w:rsid w:val="0001685A"/>
    <w:rsid w:val="00023E5A"/>
    <w:rsid w:val="00051A35"/>
    <w:rsid w:val="000D7B00"/>
    <w:rsid w:val="00144D85"/>
    <w:rsid w:val="00147268"/>
    <w:rsid w:val="00196736"/>
    <w:rsid w:val="001E36AB"/>
    <w:rsid w:val="00205AB3"/>
    <w:rsid w:val="0028026B"/>
    <w:rsid w:val="002E7C24"/>
    <w:rsid w:val="00346775"/>
    <w:rsid w:val="003470A0"/>
    <w:rsid w:val="003912C3"/>
    <w:rsid w:val="00434A1F"/>
    <w:rsid w:val="00467016"/>
    <w:rsid w:val="00470E51"/>
    <w:rsid w:val="00476960"/>
    <w:rsid w:val="00486A79"/>
    <w:rsid w:val="004C4684"/>
    <w:rsid w:val="00541081"/>
    <w:rsid w:val="005417EE"/>
    <w:rsid w:val="0056752A"/>
    <w:rsid w:val="005D5E15"/>
    <w:rsid w:val="005F5831"/>
    <w:rsid w:val="00605C6C"/>
    <w:rsid w:val="006174F7"/>
    <w:rsid w:val="00663A3F"/>
    <w:rsid w:val="006B0DA9"/>
    <w:rsid w:val="006D50E8"/>
    <w:rsid w:val="006F3644"/>
    <w:rsid w:val="00717969"/>
    <w:rsid w:val="007972DA"/>
    <w:rsid w:val="00797748"/>
    <w:rsid w:val="00811638"/>
    <w:rsid w:val="0083601E"/>
    <w:rsid w:val="00884674"/>
    <w:rsid w:val="00892766"/>
    <w:rsid w:val="008C3BE5"/>
    <w:rsid w:val="008C523E"/>
    <w:rsid w:val="00943088"/>
    <w:rsid w:val="009A1808"/>
    <w:rsid w:val="009A2E24"/>
    <w:rsid w:val="009D0ACD"/>
    <w:rsid w:val="00AB2CD1"/>
    <w:rsid w:val="00AE038A"/>
    <w:rsid w:val="00AF27C7"/>
    <w:rsid w:val="00B05D80"/>
    <w:rsid w:val="00B222A5"/>
    <w:rsid w:val="00B35894"/>
    <w:rsid w:val="00B35B3C"/>
    <w:rsid w:val="00B972F7"/>
    <w:rsid w:val="00C402B5"/>
    <w:rsid w:val="00C674BE"/>
    <w:rsid w:val="00C7235B"/>
    <w:rsid w:val="00C74982"/>
    <w:rsid w:val="00C8537F"/>
    <w:rsid w:val="00C90707"/>
    <w:rsid w:val="00CB0936"/>
    <w:rsid w:val="00CB37B0"/>
    <w:rsid w:val="00CC2265"/>
    <w:rsid w:val="00D04CF8"/>
    <w:rsid w:val="00D14A9C"/>
    <w:rsid w:val="00D347F8"/>
    <w:rsid w:val="00D81A32"/>
    <w:rsid w:val="00DB4E89"/>
    <w:rsid w:val="00DC0614"/>
    <w:rsid w:val="00DE1E4D"/>
    <w:rsid w:val="00DF03B3"/>
    <w:rsid w:val="00E7071F"/>
    <w:rsid w:val="00EC24EC"/>
    <w:rsid w:val="00F003E5"/>
    <w:rsid w:val="00F02044"/>
    <w:rsid w:val="00F13FB7"/>
    <w:rsid w:val="00F3691B"/>
    <w:rsid w:val="00F65F79"/>
    <w:rsid w:val="00FD3F8E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Sara Head</cp:lastModifiedBy>
  <cp:revision>6</cp:revision>
  <dcterms:created xsi:type="dcterms:W3CDTF">2019-09-11T12:27:00Z</dcterms:created>
  <dcterms:modified xsi:type="dcterms:W3CDTF">2019-09-20T08:18:00Z</dcterms:modified>
</cp:coreProperties>
</file>